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DA216" w14:textId="77F52240" w:rsidR="00504B0D" w:rsidRPr="00A31E4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A31E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 3</w:t>
      </w:r>
    </w:p>
    <w:p w14:paraId="122FECCF" w14:textId="150B64AF" w:rsidR="00821862" w:rsidRPr="00A31E4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1E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примірної форми Договору про реалізацію проєкту</w:t>
      </w:r>
    </w:p>
    <w:p w14:paraId="7122489D" w14:textId="77777777" w:rsidR="00821862" w:rsidRPr="0082186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E8FF7D0" w14:textId="77777777" w:rsidR="00504B0D" w:rsidRDefault="002B3B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Проєктна заявка</w:t>
      </w:r>
    </w:p>
    <w:p w14:paraId="0422CDE5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проєкту.  </w:t>
      </w:r>
    </w:p>
    <w:p w14:paraId="464169D0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назву Вашого проєкту, на реалізацію якого хочете залучити кошти від УВФ. Назва має відображати суть проєкту (обсяг до 15 слів). </w:t>
      </w:r>
    </w:p>
    <w:p w14:paraId="56851D10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D944236" w14:textId="77777777">
        <w:trPr>
          <w:trHeight w:val="353"/>
        </w:trPr>
        <w:tc>
          <w:tcPr>
            <w:tcW w:w="9540" w:type="dxa"/>
          </w:tcPr>
          <w:p w14:paraId="4BB8DA1C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BCC38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59E1B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Географія реалізації проєкту.</w:t>
      </w:r>
    </w:p>
    <w:p w14:paraId="63AF5503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Укажіть населений пункт та область, на території яких буде реалізовано проєкт.</w:t>
      </w:r>
    </w:p>
    <w:p w14:paraId="585D40CF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9C88F2F" w14:textId="77777777">
        <w:trPr>
          <w:trHeight w:val="353"/>
        </w:trPr>
        <w:tc>
          <w:tcPr>
            <w:tcW w:w="9540" w:type="dxa"/>
          </w:tcPr>
          <w:p w14:paraId="0C8C348C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2A0459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Важливо! Фонд не може фінансувати проєкти, що реалізуються на тимчасово окупованих територіях перелік яких затверджений Кабінетом Міністрів України та за кордоном.</w:t>
      </w:r>
    </w:p>
    <w:p w14:paraId="4CF590FD" w14:textId="77777777" w:rsidR="00504B0D" w:rsidRDefault="00504B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81EC5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Вкажіть адресу фактичного розміщення потужностей виробництва (у випадку наявності таких)</w:t>
      </w:r>
    </w:p>
    <w:p w14:paraId="2F510B6A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6495AC28" w14:textId="77777777">
        <w:trPr>
          <w:trHeight w:val="353"/>
        </w:trPr>
        <w:tc>
          <w:tcPr>
            <w:tcW w:w="9540" w:type="dxa"/>
          </w:tcPr>
          <w:p w14:paraId="532F9C8D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A59B0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FA901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134CB4" w14:textId="77777777" w:rsidR="00504B0D" w:rsidRDefault="002B3B6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Строки реалізації проєкту включно із фінальним звітуванням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257DB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Зазначте, скільки буде тривати Ваш проєкт (в місяцях).</w:t>
      </w:r>
    </w:p>
    <w:p w14:paraId="3AA12475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0EEC07D" w14:textId="77777777">
        <w:trPr>
          <w:trHeight w:val="353"/>
        </w:trPr>
        <w:tc>
          <w:tcPr>
            <w:tcW w:w="9540" w:type="dxa"/>
          </w:tcPr>
          <w:p w14:paraId="5300634F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B5FBD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4B7D1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Інформація про заявника. </w:t>
      </w:r>
    </w:p>
    <w:p w14:paraId="36BCA4F8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181FA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організації-заявника</w:t>
      </w:r>
    </w:p>
    <w:p w14:paraId="00B44365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A18A4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повну назву юридичної особи (як у витягу про реєстрацію з ЄДР), філію юридичної особи або ПІБ фізичної особи-підприємця. Назва має бути прописана повністю без абревіатур і скорочень. </w:t>
      </w:r>
    </w:p>
    <w:p w14:paraId="32DFFFB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AA61A08" w14:textId="77777777">
        <w:trPr>
          <w:trHeight w:val="367"/>
        </w:trPr>
        <w:tc>
          <w:tcPr>
            <w:tcW w:w="9540" w:type="dxa"/>
          </w:tcPr>
          <w:p w14:paraId="5662781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4176E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A64A2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Організаційно-правова форма заявника:</w:t>
      </w:r>
    </w:p>
    <w:p w14:paraId="2D73A565" w14:textId="77777777" w:rsidR="00504B0D" w:rsidRDefault="002B3B6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Фізична особа-підприємець</w:t>
      </w:r>
    </w:p>
    <w:p w14:paraId="489CE7FC" w14:textId="77777777" w:rsidR="00504B0D" w:rsidRDefault="002B3B6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особа (вкажіть вид)</w:t>
      </w:r>
    </w:p>
    <w:p w14:paraId="467C95A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DD8F041" w14:textId="77777777">
        <w:trPr>
          <w:trHeight w:val="367"/>
        </w:trPr>
        <w:tc>
          <w:tcPr>
            <w:tcW w:w="9540" w:type="dxa"/>
          </w:tcPr>
          <w:p w14:paraId="3485D8B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85B16C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F464D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ЄДРПОУ або ІПН</w:t>
      </w:r>
    </w:p>
    <w:p w14:paraId="77CD2F1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2947A12" w14:textId="77777777">
        <w:trPr>
          <w:trHeight w:val="367"/>
        </w:trPr>
        <w:tc>
          <w:tcPr>
            <w:tcW w:w="9540" w:type="dxa"/>
          </w:tcPr>
          <w:p w14:paraId="1594A541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1BB4A5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EDE8F2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Активне посилання на установчий документ (Статут, Положення або опис із кодом доступу до Статуту організації) на вебсайті Міністерства юстиції України або на іншому вебресурсі </w:t>
      </w:r>
    </w:p>
    <w:p w14:paraId="5C0E75F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9AA46CA" w14:textId="77777777">
        <w:trPr>
          <w:trHeight w:val="367"/>
        </w:trPr>
        <w:tc>
          <w:tcPr>
            <w:tcW w:w="9540" w:type="dxa"/>
          </w:tcPr>
          <w:p w14:paraId="31CF52D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6AAC2C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B5BBFF7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діяльності організації-заявника за КВЕД, що відповідає проєктній заявці</w:t>
      </w:r>
    </w:p>
    <w:p w14:paraId="69E0587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73EFCA0" w14:textId="77777777">
        <w:trPr>
          <w:trHeight w:val="367"/>
        </w:trPr>
        <w:tc>
          <w:tcPr>
            <w:tcW w:w="9540" w:type="dxa"/>
          </w:tcPr>
          <w:p w14:paraId="5EAEE97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6E7F22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022AE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реєстрації організації-заявника:</w:t>
      </w:r>
    </w:p>
    <w:p w14:paraId="3E0F333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417520D" w14:textId="77777777">
        <w:trPr>
          <w:trHeight w:val="367"/>
        </w:trPr>
        <w:tc>
          <w:tcPr>
            <w:tcW w:w="9540" w:type="dxa"/>
          </w:tcPr>
          <w:p w14:paraId="682BD1A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B3C11F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49A9A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адреса організації-заявника:</w:t>
      </w:r>
    </w:p>
    <w:p w14:paraId="2FABE5B4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3B0540E" w14:textId="77777777">
        <w:trPr>
          <w:trHeight w:val="367"/>
        </w:trPr>
        <w:tc>
          <w:tcPr>
            <w:tcW w:w="9540" w:type="dxa"/>
          </w:tcPr>
          <w:p w14:paraId="7098097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95628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256F1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Фактична адреса організації-заявника:</w:t>
      </w:r>
    </w:p>
    <w:p w14:paraId="32FE63D9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68FEA078" w14:textId="77777777">
        <w:trPr>
          <w:trHeight w:val="367"/>
        </w:trPr>
        <w:tc>
          <w:tcPr>
            <w:tcW w:w="9540" w:type="dxa"/>
          </w:tcPr>
          <w:p w14:paraId="64493EE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F0E2A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Поштова адреса організації-заявника:</w:t>
      </w:r>
    </w:p>
    <w:p w14:paraId="58AF0A5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DA321AD" w14:textId="77777777">
        <w:trPr>
          <w:trHeight w:val="367"/>
        </w:trPr>
        <w:tc>
          <w:tcPr>
            <w:tcW w:w="9540" w:type="dxa"/>
          </w:tcPr>
          <w:p w14:paraId="4E2BB3F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FF71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6EFF7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Активне посилання на вебсайт та (або) сторінки у соціальних мережах організації-заявника (за наявності)</w:t>
      </w:r>
    </w:p>
    <w:p w14:paraId="0EF0C30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1C59A7B" w14:textId="77777777">
        <w:trPr>
          <w:trHeight w:val="367"/>
        </w:trPr>
        <w:tc>
          <w:tcPr>
            <w:tcW w:w="9540" w:type="dxa"/>
          </w:tcPr>
          <w:p w14:paraId="4575C2F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C43A3A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1FBC686" w14:textId="77777777">
        <w:trPr>
          <w:trHeight w:val="367"/>
        </w:trPr>
        <w:tc>
          <w:tcPr>
            <w:tcW w:w="9540" w:type="dxa"/>
          </w:tcPr>
          <w:p w14:paraId="16FA78D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FBCF68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0A29F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Інформація про засновників організації-заявника</w:t>
      </w:r>
    </w:p>
    <w:p w14:paraId="2D7B7F6F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9570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620"/>
      </w:tblGrid>
      <w:tr w:rsidR="00504B0D" w14:paraId="4FF70B81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9EB6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 засновників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A0B4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 є засновник_ця ветераном/ветеранкою (вкажіть так/ні)</w:t>
            </w:r>
          </w:p>
        </w:tc>
      </w:tr>
      <w:tr w:rsidR="00504B0D" w14:paraId="2C82FF57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4647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F9A5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10E12DF6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82A0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FBAF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5772D050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F17D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07F2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E8180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AAEFAE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Важливо!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Юридичні особи, зареєстровані не пізніше ніж за два роки до отримання фінансової підтримки, засновниками яких є ветерани, члени сімей загиблих (померлих) ветеранів війни та члени сімей загиблих (померлих) захисників і захисниць України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FB9BA6F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Посвідчення засновників організації-заявника, що підтверджують статус ветерана, необхідно завантажити як додаток до заявки.</w:t>
      </w:r>
    </w:p>
    <w:p w14:paraId="6331EE18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7EA49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Зазначте кінцевого бенефіціарного власника / власників організації-заявника </w:t>
      </w:r>
    </w:p>
    <w:p w14:paraId="3233A4A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53CB30E" w14:textId="77777777">
        <w:trPr>
          <w:trHeight w:val="367"/>
        </w:trPr>
        <w:tc>
          <w:tcPr>
            <w:tcW w:w="9540" w:type="dxa"/>
          </w:tcPr>
          <w:p w14:paraId="02403BA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E0DEF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95F52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Актуальний стан організації-заявника</w:t>
      </w:r>
    </w:p>
    <w:p w14:paraId="43AA89EE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7A51B2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 є у Вас наймані працівники? Якщо так, то скільки? </w:t>
      </w:r>
    </w:p>
    <w:p w14:paraId="6F9CD22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9AEF46D" w14:textId="77777777">
        <w:trPr>
          <w:trHeight w:val="367"/>
        </w:trPr>
        <w:tc>
          <w:tcPr>
            <w:tcW w:w="9540" w:type="dxa"/>
          </w:tcPr>
          <w:p w14:paraId="6E37471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3E6EB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1E9FBB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 збільшився/зменшився штат Вашого підприємства за останній рік?</w:t>
      </w:r>
    </w:p>
    <w:p w14:paraId="4AE2CB6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3CC398F2" w14:textId="77777777">
        <w:trPr>
          <w:trHeight w:val="367"/>
        </w:trPr>
        <w:tc>
          <w:tcPr>
            <w:tcW w:w="9540" w:type="dxa"/>
          </w:tcPr>
          <w:p w14:paraId="79A1519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CF5142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D268B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Короткий опис проєкту (до 300 слів)</w:t>
      </w:r>
    </w:p>
    <w:p w14:paraId="586C8CF8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Коротко опишіть концепцію реалізації проєкту: </w:t>
      </w:r>
    </w:p>
    <w:p w14:paraId="5768E434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чому полягає суть проєкту; </w:t>
      </w:r>
    </w:p>
    <w:p w14:paraId="6E077E1F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яка ваша цільова аудиторія; </w:t>
      </w:r>
    </w:p>
    <w:p w14:paraId="307E664C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 цей проєкт вплине на розвиток вашого бізнесу.</w:t>
      </w:r>
    </w:p>
    <w:p w14:paraId="7C272EF9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CAA82DE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FD9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6B3F8A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1502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C926E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Очікувані результати проєкту. </w:t>
      </w:r>
    </w:p>
    <w:p w14:paraId="6A2A4A8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вкажіть:</w:t>
      </w:r>
    </w:p>
    <w:p w14:paraId="7379B1DF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цілі, які ви прагнете досягнути шляхом реалізації проєкту;</w:t>
      </w:r>
    </w:p>
    <w:p w14:paraId="1EA9A4E3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завдання, які потрібно виконати для досягнення конкретної цілі;</w:t>
      </w:r>
    </w:p>
    <w:p w14:paraId="6D274917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індикатори досягнення цілі – одиниця, якою можна виміряти виконання завдання і досягнення цілі.</w:t>
      </w:r>
    </w:p>
    <w:p w14:paraId="172BF324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957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760"/>
        <w:gridCol w:w="4515"/>
      </w:tblGrid>
      <w:tr w:rsidR="00504B0D" w14:paraId="562250AC" w14:textId="77777777">
        <w:trPr>
          <w:trHeight w:val="244"/>
        </w:trPr>
        <w:tc>
          <w:tcPr>
            <w:tcW w:w="2295" w:type="dxa"/>
          </w:tcPr>
          <w:p w14:paraId="0C1B6241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Цілі проєкту</w:t>
            </w:r>
          </w:p>
        </w:tc>
        <w:tc>
          <w:tcPr>
            <w:tcW w:w="2760" w:type="dxa"/>
          </w:tcPr>
          <w:p w14:paraId="1195179B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4515" w:type="dxa"/>
          </w:tcPr>
          <w:p w14:paraId="1FB74D6F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Індикатори досягнення цілі</w:t>
            </w:r>
          </w:p>
        </w:tc>
      </w:tr>
      <w:tr w:rsidR="00504B0D" w14:paraId="5DE5E707" w14:textId="77777777">
        <w:trPr>
          <w:trHeight w:val="94"/>
        </w:trPr>
        <w:tc>
          <w:tcPr>
            <w:tcW w:w="2295" w:type="dxa"/>
          </w:tcPr>
          <w:p w14:paraId="7D7DBCE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підвищення виробничого потенціалу підприємства</w:t>
            </w:r>
          </w:p>
        </w:tc>
        <w:tc>
          <w:tcPr>
            <w:tcW w:w="2760" w:type="dxa"/>
          </w:tcPr>
          <w:p w14:paraId="5BC51C19" w14:textId="77777777" w:rsidR="00504B0D" w:rsidRDefault="002B3B6D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запустити таргетовану рекламу в місті N, орієнтовану на нашу цільову аудиторію; надрукувати і розповсюдити інформаційні флаери</w:t>
            </w:r>
          </w:p>
        </w:tc>
        <w:tc>
          <w:tcPr>
            <w:tcW w:w="4515" w:type="dxa"/>
          </w:tcPr>
          <w:p w14:paraId="33D3C2D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збільшення на А% кількості переходів на сайт або соцмережі бренду; збільшення кількості підписників на А% на сторінках в соцмережах</w:t>
            </w:r>
          </w:p>
        </w:tc>
      </w:tr>
      <w:tr w:rsidR="00504B0D" w14:paraId="363F421C" w14:textId="77777777">
        <w:trPr>
          <w:trHeight w:val="146"/>
        </w:trPr>
        <w:tc>
          <w:tcPr>
            <w:tcW w:w="2295" w:type="dxa"/>
          </w:tcPr>
          <w:p w14:paraId="57DCD13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4D53AE88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E5B790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008B3E9B" w14:textId="77777777">
        <w:trPr>
          <w:trHeight w:val="146"/>
        </w:trPr>
        <w:tc>
          <w:tcPr>
            <w:tcW w:w="2295" w:type="dxa"/>
          </w:tcPr>
          <w:p w14:paraId="33D7FEF8" w14:textId="77777777" w:rsidR="00504B0D" w:rsidRDefault="00504B0D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005D3EE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4439A8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ED65D3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857C8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Соціальний вплив вашого проєкту </w:t>
      </w:r>
    </w:p>
    <w:p w14:paraId="2BFC5C1D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Коротко опишіть, як Ваш проєкт вплине на суспільство (це може бути, як загальнодержавний рівень, наприклад; ви можете запланувати віддавати % від прибутку на потреби ЗСУ чи підтримку осіб, що постраждали від війни, так  може бути рівень локальної громади, наприклад; доступ до якісної продукції, послуг,  тощо)</w:t>
      </w:r>
    </w:p>
    <w:p w14:paraId="0B6690D1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E2AE80B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51F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49EC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BF54A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Ризики, що можуть супроводжувати діяльність</w:t>
      </w:r>
    </w:p>
    <w:p w14:paraId="1C9DC5F7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Опишіть внутрішні та зовнішні ризики, що можуть вплинути на реалізацію проєкту, та шляхи їх мінімізації:</w:t>
      </w:r>
    </w:p>
    <w:p w14:paraId="6BC06367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25BFB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Зовнішні ризики</w:t>
      </w:r>
    </w:p>
    <w:p w14:paraId="2B7F85E0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b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504B0D" w14:paraId="28A2AC0E" w14:textId="77777777">
        <w:trPr>
          <w:trHeight w:val="122"/>
        </w:trPr>
        <w:tc>
          <w:tcPr>
            <w:tcW w:w="2385" w:type="dxa"/>
          </w:tcPr>
          <w:p w14:paraId="563FA61C" w14:textId="77777777" w:rsidR="00504B0D" w:rsidRDefault="002B3B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62D461CD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08B8E951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38DB74DC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561EEABF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7B207E8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4B0D" w14:paraId="0815C651" w14:textId="77777777">
        <w:trPr>
          <w:trHeight w:val="122"/>
        </w:trPr>
        <w:tc>
          <w:tcPr>
            <w:tcW w:w="2385" w:type="dxa"/>
          </w:tcPr>
          <w:p w14:paraId="03AF52C2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8067C65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BDF171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884C21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2FD3A3CD" w14:textId="77777777">
        <w:trPr>
          <w:trHeight w:val="174"/>
        </w:trPr>
        <w:tc>
          <w:tcPr>
            <w:tcW w:w="2385" w:type="dxa"/>
          </w:tcPr>
          <w:p w14:paraId="4665D77C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C088384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DAA462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8513E67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49D3B75F" w14:textId="77777777">
        <w:trPr>
          <w:trHeight w:val="163"/>
        </w:trPr>
        <w:tc>
          <w:tcPr>
            <w:tcW w:w="2385" w:type="dxa"/>
          </w:tcPr>
          <w:p w14:paraId="653FB3A8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7DC191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1BC2249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97C1F9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5194B57" w14:textId="77777777">
        <w:trPr>
          <w:trHeight w:val="71"/>
        </w:trPr>
        <w:tc>
          <w:tcPr>
            <w:tcW w:w="2385" w:type="dxa"/>
          </w:tcPr>
          <w:p w14:paraId="5A2E8C1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6C1C46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2992A3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8F4742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6C51DF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DCF39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Внутрішні ризики </w:t>
      </w:r>
    </w:p>
    <w:p w14:paraId="2F53972C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504B0D" w14:paraId="1ECE430F" w14:textId="77777777">
        <w:trPr>
          <w:trHeight w:val="122"/>
        </w:trPr>
        <w:tc>
          <w:tcPr>
            <w:tcW w:w="2385" w:type="dxa"/>
          </w:tcPr>
          <w:p w14:paraId="34DB482E" w14:textId="77777777" w:rsidR="00504B0D" w:rsidRDefault="002B3B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5B6CD457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791B0051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1BE82727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3432C33C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1A7893E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4B0D" w14:paraId="4A3F8F19" w14:textId="77777777">
        <w:trPr>
          <w:trHeight w:val="122"/>
        </w:trPr>
        <w:tc>
          <w:tcPr>
            <w:tcW w:w="2385" w:type="dxa"/>
          </w:tcPr>
          <w:p w14:paraId="69EF56E3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DE52466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AB2200A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E84084F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63B8968D" w14:textId="77777777">
        <w:trPr>
          <w:trHeight w:val="174"/>
        </w:trPr>
        <w:tc>
          <w:tcPr>
            <w:tcW w:w="2385" w:type="dxa"/>
          </w:tcPr>
          <w:p w14:paraId="0361881B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FAF150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AC58CC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7B55CDE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1B30EA8A" w14:textId="77777777">
        <w:trPr>
          <w:trHeight w:val="163"/>
        </w:trPr>
        <w:tc>
          <w:tcPr>
            <w:tcW w:w="2385" w:type="dxa"/>
          </w:tcPr>
          <w:p w14:paraId="3B747A43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E832A69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8FF08B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AFD1C3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26635932" w14:textId="77777777">
        <w:trPr>
          <w:trHeight w:val="71"/>
        </w:trPr>
        <w:tc>
          <w:tcPr>
            <w:tcW w:w="2385" w:type="dxa"/>
          </w:tcPr>
          <w:p w14:paraId="3EA26136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6782D7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B75B1D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6D35073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61A94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71780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Запитувана сума від Фонду </w:t>
      </w:r>
    </w:p>
    <w:p w14:paraId="7A3D711F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Вкажіть суму у гривнях, відповідно до бюджету Вашого проєкту</w:t>
      </w:r>
    </w:p>
    <w:p w14:paraId="2229BA7C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290895B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E337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2096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F87BE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Загальний бюджет проєкту* </w:t>
      </w:r>
    </w:p>
    <w:p w14:paraId="120EE304" w14:textId="77777777" w:rsidR="0068517C" w:rsidRDefault="009A7D14" w:rsidP="009A7D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Якщо 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не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передбачається 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часткового фінансування (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співфінансування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вашого проєкту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,</w:t>
      </w:r>
      <w:r w:rsidR="0003632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в</w:t>
      </w:r>
      <w:r w:rsidR="002B3B6D" w:rsidRPr="009A7D14">
        <w:rPr>
          <w:rFonts w:ascii="Times New Roman" w:eastAsia="Times New Roman" w:hAnsi="Times New Roman" w:cs="Times New Roman"/>
          <w:iCs/>
          <w:sz w:val="24"/>
          <w:szCs w:val="24"/>
        </w:rPr>
        <w:t>кажіть суму у гривнях, відповідно до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кошторису</w:t>
      </w:r>
      <w:r w:rsidR="002B3B6D"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проєкту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. </w:t>
      </w:r>
    </w:p>
    <w:p w14:paraId="74A7545F" w14:textId="73AACF91" w:rsidR="00504B0D" w:rsidRPr="009A7D14" w:rsidRDefault="002B3B6D" w:rsidP="009A7D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Якщо передбачається 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часткове фінансування (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співфінансування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35E46"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вашого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проєкту, то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ді</w:t>
      </w:r>
      <w:r w:rsidR="0045423C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впишіть</w:t>
      </w:r>
      <w:r w:rsidR="00B35E46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суму </w:t>
      </w:r>
      <w:r w:rsidR="0068517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часткового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фінансування (</w:t>
      </w:r>
      <w:r w:rsidR="0068517C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співфінансування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</w:p>
    <w:p w14:paraId="525CB7B9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579348D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0DB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1C8BC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EA106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Сума співфінансування*</w:t>
      </w:r>
    </w:p>
    <w:p w14:paraId="44D43D0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суму у гривнях, відповідно до бюджету Вашого проєкту. </w:t>
      </w:r>
    </w:p>
    <w:p w14:paraId="1D35BA7E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* Якщо співфінансування не передбачається – впишіть 0. </w:t>
      </w:r>
    </w:p>
    <w:p w14:paraId="314026CD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14722C7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54B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0E1EA3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A0DBD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джерел співфінансування та сума їх співфінансування (окрім Фонду)*</w:t>
      </w:r>
    </w:p>
    <w:p w14:paraId="4DADB9D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0"/>
        <w:tblW w:w="9315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3870"/>
      </w:tblGrid>
      <w:tr w:rsidR="00504B0D" w14:paraId="5B9410E3" w14:textId="77777777">
        <w:tc>
          <w:tcPr>
            <w:tcW w:w="5445" w:type="dxa"/>
          </w:tcPr>
          <w:p w14:paraId="1CBE5C92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органу/установи/організації або власні кошти організації-заявника</w:t>
            </w:r>
          </w:p>
        </w:tc>
        <w:tc>
          <w:tcPr>
            <w:tcW w:w="3870" w:type="dxa"/>
          </w:tcPr>
          <w:p w14:paraId="4DF2181E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Сума співфінансування</w:t>
            </w:r>
          </w:p>
        </w:tc>
      </w:tr>
      <w:tr w:rsidR="00504B0D" w14:paraId="7B84D7B2" w14:textId="77777777">
        <w:tc>
          <w:tcPr>
            <w:tcW w:w="5445" w:type="dxa"/>
          </w:tcPr>
          <w:p w14:paraId="5A58B41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18010E0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B0D" w14:paraId="2F3F9AE2" w14:textId="77777777">
        <w:tc>
          <w:tcPr>
            <w:tcW w:w="5445" w:type="dxa"/>
          </w:tcPr>
          <w:p w14:paraId="3253B2B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FFCC5D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25A3A6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Детальнішу інформацію про партнерів потрібно вказати нижче в п. 17</w:t>
      </w:r>
    </w:p>
    <w:p w14:paraId="5D03DF1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22947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Планування реалізації проєкту</w:t>
      </w:r>
    </w:p>
    <w:p w14:paraId="1A468447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4D587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16.1 Розподіл обов’язків в команді:</w:t>
      </w:r>
    </w:p>
    <w:p w14:paraId="184750F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A63CF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проєкту </w:t>
      </w:r>
    </w:p>
    <w:p w14:paraId="5AD3BFA2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04B0D" w14:paraId="2717057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95FB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666C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Контактні дані (телефон, електронна пошта)</w:t>
            </w:r>
          </w:p>
        </w:tc>
      </w:tr>
      <w:tr w:rsidR="00504B0D" w14:paraId="0542E75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83F7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7D7C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11691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BBA74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 проєкту:</w:t>
      </w:r>
    </w:p>
    <w:p w14:paraId="52ECBEB2" w14:textId="77777777" w:rsidR="00504B0D" w:rsidRDefault="002B3B6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Особи, які безпосередньо братимуть участь у реалізації проєкту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(прізвища та імена, посади в проєкті, функції в межах проєкту)</w:t>
      </w:r>
    </w:p>
    <w:p w14:paraId="5F5C823C" w14:textId="77777777" w:rsidR="00504B0D" w:rsidRDefault="002B3B6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Залучені сторонні фахівці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(прізвища та імена, посади в проєкті, функції в межах проєкту)</w:t>
      </w:r>
    </w:p>
    <w:p w14:paraId="7AFD3440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ff2"/>
        <w:tblW w:w="9615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65"/>
        <w:gridCol w:w="3915"/>
      </w:tblGrid>
      <w:tr w:rsidR="00504B0D" w14:paraId="1F2CF640" w14:textId="77777777">
        <w:trPr>
          <w:trHeight w:val="249"/>
        </w:trPr>
        <w:tc>
          <w:tcPr>
            <w:tcW w:w="2235" w:type="dxa"/>
          </w:tcPr>
          <w:p w14:paraId="5ECA7023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3465" w:type="dxa"/>
          </w:tcPr>
          <w:p w14:paraId="173CD658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Роль у проєкті (посада)</w:t>
            </w:r>
          </w:p>
        </w:tc>
        <w:tc>
          <w:tcPr>
            <w:tcW w:w="3915" w:type="dxa"/>
          </w:tcPr>
          <w:p w14:paraId="13F7A977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Перелік обовʼязків</w:t>
            </w:r>
          </w:p>
        </w:tc>
      </w:tr>
      <w:tr w:rsidR="00504B0D" w14:paraId="24661AAF" w14:textId="77777777">
        <w:trPr>
          <w:trHeight w:val="192"/>
        </w:trPr>
        <w:tc>
          <w:tcPr>
            <w:tcW w:w="2235" w:type="dxa"/>
          </w:tcPr>
          <w:p w14:paraId="1AEFBBA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79FFF88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6BEDFF4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6ABC0EE3" w14:textId="77777777">
        <w:trPr>
          <w:trHeight w:val="187"/>
        </w:trPr>
        <w:tc>
          <w:tcPr>
            <w:tcW w:w="2235" w:type="dxa"/>
          </w:tcPr>
          <w:p w14:paraId="7C1A7CB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1F2F942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7F5493EE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A93A03C" w14:textId="77777777">
        <w:trPr>
          <w:trHeight w:val="119"/>
        </w:trPr>
        <w:tc>
          <w:tcPr>
            <w:tcW w:w="2235" w:type="dxa"/>
          </w:tcPr>
          <w:p w14:paraId="4B941D5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0C375F2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4349A03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64BDD8D" w14:textId="77777777">
        <w:trPr>
          <w:trHeight w:val="197"/>
        </w:trPr>
        <w:tc>
          <w:tcPr>
            <w:tcW w:w="2235" w:type="dxa"/>
          </w:tcPr>
          <w:p w14:paraId="0C772A97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52A9A20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50B978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7F72E4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77AA8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(в додатках до проектної заявки потрібно додати резюме членів команди українською мовою)</w:t>
      </w:r>
    </w:p>
    <w:p w14:paraId="4FD9531A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5DEA4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16.2 Планування проєкту:</w:t>
      </w:r>
    </w:p>
    <w:p w14:paraId="7C4B1D61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3"/>
        <w:tblW w:w="9522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665"/>
        <w:gridCol w:w="1944"/>
        <w:gridCol w:w="1944"/>
        <w:gridCol w:w="1944"/>
      </w:tblGrid>
      <w:tr w:rsidR="00504B0D" w14:paraId="21EE899C" w14:textId="77777777">
        <w:trPr>
          <w:trHeight w:val="100"/>
        </w:trPr>
        <w:tc>
          <w:tcPr>
            <w:tcW w:w="2025" w:type="dxa"/>
          </w:tcPr>
          <w:p w14:paraId="68B31057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Етап</w:t>
            </w:r>
          </w:p>
        </w:tc>
        <w:tc>
          <w:tcPr>
            <w:tcW w:w="1665" w:type="dxa"/>
          </w:tcPr>
          <w:p w14:paraId="3886CE6B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етапу</w:t>
            </w:r>
          </w:p>
        </w:tc>
        <w:tc>
          <w:tcPr>
            <w:tcW w:w="1944" w:type="dxa"/>
          </w:tcPr>
          <w:p w14:paraId="26A9BF8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 діяльності</w:t>
            </w:r>
          </w:p>
        </w:tc>
        <w:tc>
          <w:tcPr>
            <w:tcW w:w="1944" w:type="dxa"/>
          </w:tcPr>
          <w:p w14:paraId="59258405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Кількісні показники</w:t>
            </w:r>
          </w:p>
        </w:tc>
        <w:tc>
          <w:tcPr>
            <w:tcW w:w="1944" w:type="dxa"/>
          </w:tcPr>
          <w:p w14:paraId="0F4695D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Якісні показники</w:t>
            </w:r>
          </w:p>
        </w:tc>
      </w:tr>
      <w:tr w:rsidR="00504B0D" w14:paraId="07E5730C" w14:textId="77777777">
        <w:trPr>
          <w:trHeight w:val="100"/>
        </w:trPr>
        <w:tc>
          <w:tcPr>
            <w:tcW w:w="2025" w:type="dxa"/>
          </w:tcPr>
          <w:p w14:paraId="5721E3D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Етап 1 (назва)</w:t>
            </w:r>
          </w:p>
          <w:p w14:paraId="4A2F65F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Наприклад: Оптимізація виробничої лінії</w:t>
            </w:r>
          </w:p>
        </w:tc>
        <w:tc>
          <w:tcPr>
            <w:tcW w:w="1665" w:type="dxa"/>
          </w:tcPr>
          <w:p w14:paraId="17684014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Наприклад: два тижні</w:t>
            </w:r>
          </w:p>
        </w:tc>
        <w:tc>
          <w:tcPr>
            <w:tcW w:w="1944" w:type="dxa"/>
          </w:tcPr>
          <w:p w14:paraId="156EF657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сформувати повний список закупівель,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зібравши інформацію про потреби в рамках проекту від усіх залучених фахівців</w:t>
            </w:r>
          </w:p>
        </w:tc>
        <w:tc>
          <w:tcPr>
            <w:tcW w:w="1944" w:type="dxa"/>
          </w:tcPr>
          <w:p w14:paraId="5CED2E7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Наприклад: сформований список закупівель – 1 штука</w:t>
            </w:r>
          </w:p>
        </w:tc>
        <w:tc>
          <w:tcPr>
            <w:tcW w:w="1944" w:type="dxa"/>
          </w:tcPr>
          <w:p w14:paraId="121D44CF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сформований список із зазначенням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потенційних контрагентів, цін і обґрунтування необхідності закупівель</w:t>
            </w:r>
          </w:p>
        </w:tc>
      </w:tr>
      <w:tr w:rsidR="00504B0D" w14:paraId="7792779F" w14:textId="77777777">
        <w:trPr>
          <w:trHeight w:val="166"/>
        </w:trPr>
        <w:tc>
          <w:tcPr>
            <w:tcW w:w="2025" w:type="dxa"/>
          </w:tcPr>
          <w:p w14:paraId="087B4F8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Етап 2 (назва)</w:t>
            </w:r>
          </w:p>
        </w:tc>
        <w:tc>
          <w:tcPr>
            <w:tcW w:w="1665" w:type="dxa"/>
          </w:tcPr>
          <w:p w14:paraId="7DA6C26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7D243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8E325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D1DB41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72B6FFE1" w14:textId="77777777">
        <w:trPr>
          <w:trHeight w:val="166"/>
        </w:trPr>
        <w:tc>
          <w:tcPr>
            <w:tcW w:w="2025" w:type="dxa"/>
          </w:tcPr>
          <w:p w14:paraId="4904017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9B982C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DA135C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52583D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B3EC92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835578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2CAD0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DB6EE6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Інформація про діяльність організації-партнера </w:t>
      </w:r>
    </w:p>
    <w:p w14:paraId="593A1F28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Якщо в рамках Вашого проєкту планується партнерства, то заповніть цей блок заявки. Якщо в рамках проєкту Ви плануєте співпрацю більше ніж з одним партнером, то надайте інформацію про кожного з них.</w:t>
      </w:r>
    </w:p>
    <w:p w14:paraId="25CA24D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4"/>
        <w:tblW w:w="9584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328"/>
        <w:gridCol w:w="2328"/>
        <w:gridCol w:w="2328"/>
      </w:tblGrid>
      <w:tr w:rsidR="00504B0D" w14:paraId="2A2DD983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0CE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органу/установи/організації партнера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4BB0" w14:textId="77777777" w:rsidR="00504B0D" w:rsidRDefault="002B3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партнерства </w:t>
            </w:r>
          </w:p>
          <w:p w14:paraId="1B5E7602" w14:textId="77777777" w:rsidR="00504B0D" w:rsidRDefault="002B3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(наприклад, інформаційне, логістичне, стратегічне, юридичний супровід, бухгалтерський супровід або Ваш варіант)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E0C1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Опишіть, яку саме підтримку та у який спосіб буде надавати партнер у проєкті. </w:t>
            </w:r>
          </w:p>
          <w:p w14:paraId="2177FE2B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77FD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ЄДРПОУ/ ІПН організацій/партнерів</w:t>
            </w:r>
          </w:p>
        </w:tc>
      </w:tr>
      <w:tr w:rsidR="00504B0D" w14:paraId="08FDE842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3DB3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BDF7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8094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6B0E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B0D" w14:paraId="404212E7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DC4F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7C3E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438C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105A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DC0953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15E9416" w14:textId="77777777" w:rsidR="00504B0D" w:rsidRDefault="00504B0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463EF27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 Інформація про контактну особу проєкту</w:t>
      </w:r>
    </w:p>
    <w:p w14:paraId="58DA78DE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5"/>
        <w:tblW w:w="955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656"/>
        <w:gridCol w:w="2918"/>
        <w:gridCol w:w="2918"/>
      </w:tblGrid>
      <w:tr w:rsidR="00504B0D" w14:paraId="3201F8D5" w14:textId="77777777">
        <w:trPr>
          <w:trHeight w:val="266"/>
        </w:trPr>
        <w:tc>
          <w:tcPr>
            <w:tcW w:w="2063" w:type="dxa"/>
          </w:tcPr>
          <w:p w14:paraId="505BC459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1656" w:type="dxa"/>
          </w:tcPr>
          <w:p w14:paraId="6B88732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Посада</w:t>
            </w:r>
          </w:p>
        </w:tc>
        <w:tc>
          <w:tcPr>
            <w:tcW w:w="2917" w:type="dxa"/>
          </w:tcPr>
          <w:p w14:paraId="6CB6A3CA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Контакти (email, телефон)</w:t>
            </w:r>
          </w:p>
        </w:tc>
        <w:tc>
          <w:tcPr>
            <w:tcW w:w="2917" w:type="dxa"/>
          </w:tcPr>
          <w:p w14:paraId="35B669B4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 на соціальні мережі</w:t>
            </w:r>
          </w:p>
        </w:tc>
      </w:tr>
      <w:tr w:rsidR="00504B0D" w14:paraId="11C62EE1" w14:textId="77777777">
        <w:trPr>
          <w:trHeight w:val="266"/>
        </w:trPr>
        <w:tc>
          <w:tcPr>
            <w:tcW w:w="2063" w:type="dxa"/>
          </w:tcPr>
          <w:p w14:paraId="10B3C01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ADC515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5128AE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20B66ED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01373D" w14:textId="77777777" w:rsidR="00504B0D" w:rsidRDefault="00504B0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126A1" w14:textId="77777777" w:rsidR="00504B0D" w:rsidRDefault="002B3B6D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Додатки: </w:t>
      </w:r>
    </w:p>
    <w:p w14:paraId="3F23D7EA" w14:textId="77777777" w:rsidR="00504B0D" w:rsidRDefault="00504B0D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1EF55C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Кошторис (exlx) </w:t>
      </w:r>
    </w:p>
    <w:p w14:paraId="07B7C3F6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Статутні документи</w:t>
      </w:r>
    </w:p>
    <w:p w14:paraId="2FE5594F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Резюме членів команди проєкту</w:t>
      </w:r>
    </w:p>
    <w:p w14:paraId="0C9FF43C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Сканована копія УБД засновників організації-заявника</w:t>
      </w:r>
    </w:p>
    <w:p w14:paraId="6F694EAD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Якщо передбачене співфінансування, то потрібен гарантійний лист від партнерів, які надають кошти (або це може бути ваше співфінансування)</w:t>
      </w:r>
    </w:p>
    <w:p w14:paraId="35FC3B7C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Термін реалізації (форма)</w:t>
      </w:r>
    </w:p>
    <w:p w14:paraId="2882C89C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Є) Довідка про керівний склад (форма)</w:t>
      </w:r>
    </w:p>
    <w:p w14:paraId="3C56C3DE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Витяг ЄДР</w:t>
      </w:r>
    </w:p>
    <w:p w14:paraId="67A4E227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З) Рішення керівних органів для юридичних осіб</w:t>
      </w:r>
    </w:p>
    <w:p w14:paraId="3B84EF73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 Згода на обробку персональних даних та внесення відомостей про проєкт до реєстру проєктів та заявок на фінансову підтримку, поданих до Фонду з пропозиціями про їх підтримку.</w:t>
      </w:r>
    </w:p>
    <w:p w14:paraId="75E2DD39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І) Довідку про відсутність простроченої заборгованості зі сплати податків, зборів, інших обов‘язкових платежів, внесків до фондів загальнообов’язкового соціального страхування, з виплати заробітної плати більш як два місяці станом на 1 число місяця, в якому заявник подає аплікаційний пакет</w:t>
      </w:r>
    </w:p>
    <w:p w14:paraId="1B4DDABB" w14:textId="77777777" w:rsidR="00504B0D" w:rsidRPr="00A31E42" w:rsidRDefault="002B3B6D">
      <w:pPr>
        <w:spacing w:line="30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</w:t>
      </w:r>
      <w:hyperlink r:id="rId7">
        <w:r w:rsidRPr="00A31E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https://cabinet.tax.gov.ua/login</w:t>
        </w:r>
      </w:hyperlink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CCF7B3" w14:textId="77777777" w:rsidR="00504B0D" w:rsidRPr="00A31E42" w:rsidRDefault="002B3B6D">
      <w:pPr>
        <w:spacing w:line="30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​​</w:t>
      </w:r>
      <w:hyperlink r:id="rId8">
        <w:r w:rsidRPr="00A31E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https://portal.pfu.gov.ua</w:t>
        </w:r>
      </w:hyperlink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47579C" w14:textId="77777777" w:rsidR="00504B0D" w:rsidRPr="00A31E42" w:rsidRDefault="00504B0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</w:p>
    <w:p w14:paraId="49F8BD62" w14:textId="77777777" w:rsidR="00504B0D" w:rsidRPr="00A31E42" w:rsidRDefault="00504B0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</w:p>
    <w:p w14:paraId="66863DE7" w14:textId="77777777" w:rsidR="00504B0D" w:rsidRPr="00A31E42" w:rsidRDefault="002B3B6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Посада</w:t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_______________</w:t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ПІП</w:t>
      </w:r>
    </w:p>
    <w:p w14:paraId="4701B6F0" w14:textId="77777777" w:rsidR="00504B0D" w:rsidRPr="00A31E42" w:rsidRDefault="002B3B6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(підпис)</w:t>
      </w:r>
    </w:p>
    <w:p w14:paraId="27D3DDDF" w14:textId="77777777" w:rsidR="00504B0D" w:rsidRPr="00A31E42" w:rsidRDefault="00504B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F36ED6" w14:textId="77777777" w:rsidR="00504B0D" w:rsidRPr="00A31E42" w:rsidRDefault="002B3B6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М.П.</w:t>
      </w:r>
    </w:p>
    <w:p w14:paraId="66EFAB68" w14:textId="77777777" w:rsidR="00504B0D" w:rsidRDefault="00504B0D">
      <w:pPr>
        <w:spacing w:line="300" w:lineRule="auto"/>
        <w:rPr>
          <w:color w:val="1D1C1D"/>
          <w:sz w:val="28"/>
          <w:szCs w:val="28"/>
          <w:shd w:val="clear" w:color="auto" w:fill="F8F8F8"/>
        </w:rPr>
      </w:pPr>
    </w:p>
    <w:sectPr w:rsidR="00504B0D" w:rsidSect="00724E0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930C6" w14:textId="77777777" w:rsidR="0095369C" w:rsidRDefault="0095369C" w:rsidP="00724E00">
      <w:pPr>
        <w:spacing w:line="240" w:lineRule="auto"/>
      </w:pPr>
      <w:r>
        <w:separator/>
      </w:r>
    </w:p>
  </w:endnote>
  <w:endnote w:type="continuationSeparator" w:id="0">
    <w:p w14:paraId="245A69D4" w14:textId="77777777" w:rsidR="0095369C" w:rsidRDefault="0095369C" w:rsidP="00724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19E8" w14:textId="77777777" w:rsidR="0095369C" w:rsidRDefault="0095369C" w:rsidP="00724E00">
      <w:pPr>
        <w:spacing w:line="240" w:lineRule="auto"/>
      </w:pPr>
      <w:r>
        <w:separator/>
      </w:r>
    </w:p>
  </w:footnote>
  <w:footnote w:type="continuationSeparator" w:id="0">
    <w:p w14:paraId="3F98FF7C" w14:textId="77777777" w:rsidR="0095369C" w:rsidRDefault="0095369C" w:rsidP="00724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474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C69913" w14:textId="2DCC1235" w:rsidR="00724E00" w:rsidRPr="00724E00" w:rsidRDefault="00724E00">
        <w:pPr>
          <w:pStyle w:val="af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4E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4E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4E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2C47" w:rsidRPr="00A22C4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724E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F269CE" w14:textId="77777777" w:rsidR="00724E00" w:rsidRPr="00724E00" w:rsidRDefault="00724E00">
    <w:pPr>
      <w:pStyle w:val="af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D8"/>
    <w:multiLevelType w:val="multilevel"/>
    <w:tmpl w:val="9D181A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DA1E75"/>
    <w:multiLevelType w:val="multilevel"/>
    <w:tmpl w:val="65F83B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03B5017"/>
    <w:multiLevelType w:val="multilevel"/>
    <w:tmpl w:val="AFA4A2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1D46A4A"/>
    <w:multiLevelType w:val="multilevel"/>
    <w:tmpl w:val="B0900B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85D2902"/>
    <w:multiLevelType w:val="multilevel"/>
    <w:tmpl w:val="C75CA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0D"/>
    <w:rsid w:val="000207BA"/>
    <w:rsid w:val="00020D97"/>
    <w:rsid w:val="0003632A"/>
    <w:rsid w:val="002B3B6D"/>
    <w:rsid w:val="0045423C"/>
    <w:rsid w:val="00504B0D"/>
    <w:rsid w:val="0068517C"/>
    <w:rsid w:val="00724E00"/>
    <w:rsid w:val="00731726"/>
    <w:rsid w:val="00821862"/>
    <w:rsid w:val="0095369C"/>
    <w:rsid w:val="00981F63"/>
    <w:rsid w:val="009869EA"/>
    <w:rsid w:val="009A7D14"/>
    <w:rsid w:val="00A13D07"/>
    <w:rsid w:val="00A22C47"/>
    <w:rsid w:val="00A31E42"/>
    <w:rsid w:val="00B35E46"/>
    <w:rsid w:val="00C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9CEB"/>
  <w15:docId w15:val="{DE46FFE5-EBC3-4589-AFA5-D8B6A02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6">
    <w:name w:val="header"/>
    <w:basedOn w:val="a"/>
    <w:link w:val="aff7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Верхній колонтитул Знак"/>
    <w:basedOn w:val="a0"/>
    <w:link w:val="aff6"/>
    <w:uiPriority w:val="99"/>
    <w:rsid w:val="00724E00"/>
  </w:style>
  <w:style w:type="paragraph" w:styleId="aff8">
    <w:name w:val="footer"/>
    <w:basedOn w:val="a"/>
    <w:link w:val="aff9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9">
    <w:name w:val="Нижній колонтитул Знак"/>
    <w:basedOn w:val="a0"/>
    <w:link w:val="aff8"/>
    <w:uiPriority w:val="99"/>
    <w:rsid w:val="0072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f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binet.tax.gov.ua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2023-06-15T08:28:00Z</dcterms:created>
  <dcterms:modified xsi:type="dcterms:W3CDTF">2023-06-15T08:28:00Z</dcterms:modified>
</cp:coreProperties>
</file>